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2A4FD1">
        <w:rPr>
          <w:rFonts w:ascii="Calibri" w:hAnsi="Calibri" w:cs="Calibri"/>
          <w:b/>
          <w:color w:val="000000"/>
          <w:sz w:val="20"/>
          <w:szCs w:val="20"/>
        </w:rPr>
        <w:t>nr 08</w:t>
      </w:r>
      <w:r w:rsidR="007D76B4">
        <w:rPr>
          <w:rFonts w:ascii="Calibri" w:hAnsi="Calibri" w:cs="Calibri"/>
          <w:b/>
          <w:color w:val="000000"/>
          <w:sz w:val="20"/>
          <w:szCs w:val="20"/>
        </w:rPr>
        <w:t>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8024C6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8024C6" w:rsidRPr="008024C6">
        <w:rPr>
          <w:rFonts w:ascii="Calibri" w:hAnsi="Calibri" w:cs="Calibri"/>
          <w:b/>
          <w:sz w:val="20"/>
          <w:szCs w:val="20"/>
        </w:rPr>
        <w:t>15.04.</w:t>
      </w:r>
      <w:r w:rsidR="007D76B4" w:rsidRPr="008024C6">
        <w:rPr>
          <w:rFonts w:ascii="Calibri" w:hAnsi="Calibri" w:cs="Calibri"/>
          <w:b/>
          <w:sz w:val="20"/>
          <w:szCs w:val="20"/>
        </w:rPr>
        <w:t>2025</w:t>
      </w:r>
      <w:r w:rsidRPr="008024C6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8024C6">
        <w:rPr>
          <w:rFonts w:ascii="Calibri" w:hAnsi="Calibri" w:cs="Calibri"/>
          <w:color w:val="000000"/>
          <w:sz w:val="20"/>
          <w:szCs w:val="20"/>
        </w:rPr>
        <w:t>.</w:t>
      </w:r>
      <w:r w:rsidR="00DB4C8E" w:rsidRPr="008024C6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7D76B4">
        <w:rPr>
          <w:rFonts w:ascii="Calibri" w:hAnsi="Calibri" w:cs="Calibri"/>
          <w:b/>
          <w:iCs/>
          <w:sz w:val="20"/>
          <w:szCs w:val="20"/>
        </w:rPr>
        <w:t>Cykl imprez sportowych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551"/>
        <w:gridCol w:w="2410"/>
      </w:tblGrid>
      <w:tr w:rsidR="002200BF" w:rsidTr="002A4FD1">
        <w:trPr>
          <w:trHeight w:val="3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2A4FD1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E6D99">
        <w:trPr>
          <w:trHeight w:val="2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E6D99">
        <w:trPr>
          <w:trHeight w:val="3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203DB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="003325B5">
              <w:rPr>
                <w:rFonts w:ascii="Calibri" w:hAnsi="Calibri" w:cs="Calibri"/>
                <w:b/>
                <w:sz w:val="20"/>
                <w:szCs w:val="20"/>
              </w:rPr>
              <w:t>X STAWKA/OSOBODZIEŃ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76B4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063E21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zakwaterowanie uczestników w terminie 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>27 - 30.11.2025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 podczas  „Zimowe, Otwarte Mistrzostwa Polski w Pływaniu Osób Niepełnosprawnych”</w:t>
            </w:r>
            <w:r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ok. 175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FC7B77" w:rsidRDefault="002200BF" w:rsidP="00063E21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</w:t>
            </w:r>
            <w:r w:rsidR="007B3B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(o</w:t>
            </w:r>
            <w:r w:rsidR="003203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biadokolacja) w terminie </w:t>
            </w:r>
            <w:r w:rsidR="00063E21">
              <w:rPr>
                <w:rFonts w:ascii="Calibri" w:hAnsi="Calibri" w:cs="Calibri"/>
                <w:b/>
                <w:bCs/>
                <w:sz w:val="20"/>
                <w:szCs w:val="20"/>
              </w:rPr>
              <w:t>27 - 29.11.2025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 podczas  „Zimowe, Otwarte Mistrzostwa Polski w Pływaniu Osób Niepełnosprawnych”</w:t>
            </w:r>
            <w:r w:rsidR="0024663A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30069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E6D99">
              <w:rPr>
                <w:rFonts w:ascii="Calibri" w:hAnsi="Calibri" w:cs="Calibri"/>
                <w:b/>
                <w:bCs/>
                <w:sz w:val="20"/>
                <w:szCs w:val="20"/>
              </w:rPr>
              <w:t>ok. 175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2A4FD1">
        <w:trPr>
          <w:trHeight w:val="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bookmarkStart w:id="0" w:name="_GoBack"/>
            <w:bookmarkEnd w:id="0"/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Default="001D2194" w:rsidP="00FA31BF">
            <w:pPr>
              <w:pStyle w:val="Tytu"/>
              <w:spacing w:line="240" w:lineRule="auto"/>
              <w:ind w:right="360"/>
              <w:jc w:val="right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200BF" w:rsidRPr="002A4FD1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  <w:sz w:val="16"/>
          <w:szCs w:val="16"/>
        </w:rPr>
      </w:pPr>
      <w:r w:rsidRPr="002A4FD1">
        <w:rPr>
          <w:rFonts w:ascii="Calibri" w:hAnsi="Calibri" w:cs="Calibri"/>
          <w:b/>
          <w:bCs/>
          <w:sz w:val="16"/>
          <w:szCs w:val="16"/>
        </w:rPr>
        <w:t>Oświadczamy, że:</w:t>
      </w:r>
    </w:p>
    <w:p w:rsidR="002200BF" w:rsidRPr="002A4FD1" w:rsidRDefault="002200BF" w:rsidP="0053313D">
      <w:pPr>
        <w:pStyle w:val="Akapitzlist"/>
        <w:ind w:hanging="294"/>
        <w:jc w:val="both"/>
        <w:rPr>
          <w:rFonts w:ascii="Calibri" w:hAnsi="Calibri" w:cs="Calibri"/>
          <w:sz w:val="16"/>
          <w:szCs w:val="16"/>
        </w:rPr>
      </w:pPr>
      <w:r w:rsidRPr="002A4FD1">
        <w:rPr>
          <w:rFonts w:ascii="Calibri" w:hAnsi="Calibri" w:cs="Calibri"/>
          <w:sz w:val="16"/>
          <w:szCs w:val="16"/>
        </w:rPr>
        <w:t>•</w:t>
      </w:r>
      <w:r w:rsidRPr="002A4FD1">
        <w:rPr>
          <w:rFonts w:ascii="Calibri" w:hAnsi="Calibri" w:cs="Calibri"/>
          <w:sz w:val="16"/>
          <w:szCs w:val="16"/>
        </w:rPr>
        <w:tab/>
        <w:t>Zapoznaliśmy się z treścią zapytania ofertowego,</w:t>
      </w:r>
    </w:p>
    <w:p w:rsidR="00677290" w:rsidRPr="002A4FD1" w:rsidRDefault="002200BF" w:rsidP="0053313D">
      <w:pPr>
        <w:pStyle w:val="Akapitzlist"/>
        <w:ind w:hanging="294"/>
        <w:jc w:val="both"/>
        <w:rPr>
          <w:rFonts w:ascii="Calibri" w:hAnsi="Calibri" w:cs="Calibri"/>
          <w:sz w:val="16"/>
          <w:szCs w:val="16"/>
        </w:rPr>
      </w:pPr>
      <w:r w:rsidRPr="002A4FD1">
        <w:rPr>
          <w:rFonts w:ascii="Calibri" w:hAnsi="Calibri" w:cs="Calibri"/>
          <w:sz w:val="16"/>
          <w:szCs w:val="16"/>
        </w:rPr>
        <w:t>•</w:t>
      </w:r>
      <w:r w:rsidRPr="002A4FD1">
        <w:rPr>
          <w:rFonts w:ascii="Calibri" w:hAnsi="Calibri" w:cs="Calibri"/>
          <w:sz w:val="16"/>
          <w:szCs w:val="16"/>
        </w:rPr>
        <w:tab/>
        <w:t xml:space="preserve">Spełniamy wymagania dotyczące przedmiotu zamówienia opisane w treści zapytania ofertowego, </w:t>
      </w:r>
    </w:p>
    <w:p w:rsidR="002200BF" w:rsidRPr="002A4FD1" w:rsidRDefault="002200BF" w:rsidP="0053313D">
      <w:pPr>
        <w:pStyle w:val="Akapitzlist"/>
        <w:ind w:hanging="294"/>
        <w:jc w:val="both"/>
        <w:rPr>
          <w:rFonts w:ascii="Calibri" w:hAnsi="Calibri" w:cs="Calibri"/>
          <w:sz w:val="16"/>
          <w:szCs w:val="16"/>
        </w:rPr>
      </w:pPr>
      <w:r w:rsidRPr="002A4FD1">
        <w:rPr>
          <w:rFonts w:ascii="Calibri" w:hAnsi="Calibri" w:cs="Calibri"/>
          <w:sz w:val="16"/>
          <w:szCs w:val="16"/>
        </w:rPr>
        <w:t>•</w:t>
      </w:r>
      <w:r w:rsidRPr="002A4FD1">
        <w:rPr>
          <w:rFonts w:ascii="Calibri" w:hAnsi="Calibri" w:cs="Calibri"/>
          <w:sz w:val="16"/>
          <w:szCs w:val="16"/>
        </w:rPr>
        <w:tab/>
        <w:t>Oferowany koszt wykonania zamówienia uwzględnia pełną specyfikację przedmiotu zamówienia opisaną w treści zapytania.</w:t>
      </w:r>
    </w:p>
    <w:p w:rsidR="00D6659C" w:rsidRPr="002A4FD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16"/>
          <w:szCs w:val="16"/>
        </w:rPr>
      </w:pPr>
      <w:r w:rsidRPr="002A4FD1">
        <w:rPr>
          <w:rFonts w:ascii="Calibri" w:hAnsi="Calibri" w:cs="Calibri"/>
          <w:sz w:val="16"/>
          <w:szCs w:val="16"/>
        </w:rPr>
        <w:t>Zamawiający zastrzega sobie prawo do  zmiany aktualnie obowiązujących cen względem zmiennych uwarunkowań ekonomicznych.</w:t>
      </w:r>
    </w:p>
    <w:p w:rsidR="00D6659C" w:rsidRPr="002A4FD1" w:rsidRDefault="00D6659C" w:rsidP="0053313D">
      <w:pPr>
        <w:pStyle w:val="Akapitzlist"/>
        <w:ind w:hanging="294"/>
        <w:jc w:val="both"/>
        <w:rPr>
          <w:rFonts w:ascii="Calibri" w:hAnsi="Calibri" w:cs="Calibri"/>
          <w:sz w:val="16"/>
          <w:szCs w:val="16"/>
        </w:rPr>
      </w:pPr>
    </w:p>
    <w:p w:rsidR="002200BF" w:rsidRPr="002A4FD1" w:rsidRDefault="002200BF">
      <w:pPr>
        <w:jc w:val="both"/>
        <w:rPr>
          <w:rFonts w:ascii="Calibri" w:hAnsi="Calibri" w:cs="Calibri"/>
          <w:sz w:val="16"/>
          <w:szCs w:val="16"/>
        </w:rPr>
      </w:pPr>
    </w:p>
    <w:p w:rsidR="002200BF" w:rsidRPr="002A4FD1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A4FD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</w:t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  <w:t xml:space="preserve">             ………..........………………………..</w:t>
      </w:r>
    </w:p>
    <w:p w:rsidR="002200BF" w:rsidRPr="002A4FD1" w:rsidRDefault="002200BF">
      <w:pPr>
        <w:pStyle w:val="Tytu"/>
        <w:ind w:right="360"/>
        <w:jc w:val="both"/>
        <w:rPr>
          <w:sz w:val="16"/>
          <w:szCs w:val="16"/>
        </w:rPr>
      </w:pPr>
      <w:r w:rsidRPr="002A4FD1">
        <w:rPr>
          <w:rFonts w:ascii="Calibri" w:hAnsi="Calibri" w:cs="Calibri"/>
          <w:sz w:val="16"/>
          <w:szCs w:val="16"/>
        </w:rPr>
        <w:t>Imię i nazwisko uprawnionego przedstawiciela Wykonawcy</w:t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</w:r>
      <w:r w:rsidRPr="002A4FD1">
        <w:rPr>
          <w:rFonts w:ascii="Calibri" w:hAnsi="Calibri" w:cs="Calibri"/>
          <w:sz w:val="16"/>
          <w:szCs w:val="16"/>
        </w:rPr>
        <w:tab/>
        <w:t>Miejscowość, data</w:t>
      </w:r>
      <w:bookmarkStart w:id="1" w:name="OLE_LINK1"/>
      <w:bookmarkEnd w:id="1"/>
    </w:p>
    <w:sectPr w:rsidR="002200BF" w:rsidRPr="002A4FD1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4E" w:rsidRDefault="004D584E">
      <w:r>
        <w:separator/>
      </w:r>
    </w:p>
  </w:endnote>
  <w:endnote w:type="continuationSeparator" w:id="0">
    <w:p w:rsidR="004D584E" w:rsidRDefault="004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4D584E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3006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4E" w:rsidRDefault="004D584E">
      <w:r>
        <w:separator/>
      </w:r>
    </w:p>
  </w:footnote>
  <w:footnote w:type="continuationSeparator" w:id="0">
    <w:p w:rsidR="004D584E" w:rsidRDefault="004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4D584E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1A68"/>
    <w:rsid w:val="00030069"/>
    <w:rsid w:val="00030DC8"/>
    <w:rsid w:val="000332CA"/>
    <w:rsid w:val="00037EAD"/>
    <w:rsid w:val="000530C4"/>
    <w:rsid w:val="000569A6"/>
    <w:rsid w:val="00060C9B"/>
    <w:rsid w:val="00063E21"/>
    <w:rsid w:val="00086536"/>
    <w:rsid w:val="00090CC5"/>
    <w:rsid w:val="00091D33"/>
    <w:rsid w:val="000B61E4"/>
    <w:rsid w:val="000B7002"/>
    <w:rsid w:val="000C789C"/>
    <w:rsid w:val="000E03DF"/>
    <w:rsid w:val="000E1912"/>
    <w:rsid w:val="000F09A9"/>
    <w:rsid w:val="000F39DD"/>
    <w:rsid w:val="000F3CF2"/>
    <w:rsid w:val="000F7C83"/>
    <w:rsid w:val="00105E26"/>
    <w:rsid w:val="00110014"/>
    <w:rsid w:val="0012239A"/>
    <w:rsid w:val="00124053"/>
    <w:rsid w:val="00125450"/>
    <w:rsid w:val="0014403E"/>
    <w:rsid w:val="00151FE3"/>
    <w:rsid w:val="0015244E"/>
    <w:rsid w:val="00177DD7"/>
    <w:rsid w:val="00180315"/>
    <w:rsid w:val="00182FC2"/>
    <w:rsid w:val="001A5546"/>
    <w:rsid w:val="001B6E09"/>
    <w:rsid w:val="001C5D08"/>
    <w:rsid w:val="001D2194"/>
    <w:rsid w:val="00201B78"/>
    <w:rsid w:val="002053DD"/>
    <w:rsid w:val="00212798"/>
    <w:rsid w:val="002200BF"/>
    <w:rsid w:val="00227099"/>
    <w:rsid w:val="0024663A"/>
    <w:rsid w:val="00257F14"/>
    <w:rsid w:val="00261E32"/>
    <w:rsid w:val="00267B4E"/>
    <w:rsid w:val="0027021A"/>
    <w:rsid w:val="00272460"/>
    <w:rsid w:val="00284661"/>
    <w:rsid w:val="00297E33"/>
    <w:rsid w:val="00297F22"/>
    <w:rsid w:val="002A4FD1"/>
    <w:rsid w:val="002A79FE"/>
    <w:rsid w:val="002B1D02"/>
    <w:rsid w:val="002C0188"/>
    <w:rsid w:val="002C543C"/>
    <w:rsid w:val="002E597D"/>
    <w:rsid w:val="003023BF"/>
    <w:rsid w:val="003203DB"/>
    <w:rsid w:val="003325B5"/>
    <w:rsid w:val="00333698"/>
    <w:rsid w:val="003412D5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32C8E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584E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A0894"/>
    <w:rsid w:val="005B20C6"/>
    <w:rsid w:val="005D22C6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77290"/>
    <w:rsid w:val="0068454A"/>
    <w:rsid w:val="00687B0E"/>
    <w:rsid w:val="006B4CB9"/>
    <w:rsid w:val="006B7A19"/>
    <w:rsid w:val="006C1C55"/>
    <w:rsid w:val="006C6F82"/>
    <w:rsid w:val="006C70B9"/>
    <w:rsid w:val="006C7E94"/>
    <w:rsid w:val="006D1879"/>
    <w:rsid w:val="006E0ACF"/>
    <w:rsid w:val="006E12C1"/>
    <w:rsid w:val="006E1E5F"/>
    <w:rsid w:val="006E6D99"/>
    <w:rsid w:val="006F59FD"/>
    <w:rsid w:val="00713F58"/>
    <w:rsid w:val="00716245"/>
    <w:rsid w:val="007274B9"/>
    <w:rsid w:val="00730811"/>
    <w:rsid w:val="00731836"/>
    <w:rsid w:val="00756015"/>
    <w:rsid w:val="0078290F"/>
    <w:rsid w:val="0078497B"/>
    <w:rsid w:val="007A2713"/>
    <w:rsid w:val="007A4BF2"/>
    <w:rsid w:val="007A7A51"/>
    <w:rsid w:val="007B3B03"/>
    <w:rsid w:val="007D55AF"/>
    <w:rsid w:val="007D76B4"/>
    <w:rsid w:val="008024C6"/>
    <w:rsid w:val="00806F3F"/>
    <w:rsid w:val="008108A8"/>
    <w:rsid w:val="00814943"/>
    <w:rsid w:val="00817E9C"/>
    <w:rsid w:val="00820CC1"/>
    <w:rsid w:val="00826CF3"/>
    <w:rsid w:val="00841124"/>
    <w:rsid w:val="00842655"/>
    <w:rsid w:val="008546C0"/>
    <w:rsid w:val="00856DD8"/>
    <w:rsid w:val="00885E37"/>
    <w:rsid w:val="00894771"/>
    <w:rsid w:val="008977AC"/>
    <w:rsid w:val="008D191A"/>
    <w:rsid w:val="008D2DFE"/>
    <w:rsid w:val="008E05A9"/>
    <w:rsid w:val="009006C4"/>
    <w:rsid w:val="00930F47"/>
    <w:rsid w:val="00944106"/>
    <w:rsid w:val="00952981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1E2A"/>
    <w:rsid w:val="00A86C96"/>
    <w:rsid w:val="00A95C03"/>
    <w:rsid w:val="00A95EE5"/>
    <w:rsid w:val="00A97BD7"/>
    <w:rsid w:val="00AA10F4"/>
    <w:rsid w:val="00AB5821"/>
    <w:rsid w:val="00AC2B9F"/>
    <w:rsid w:val="00AC410E"/>
    <w:rsid w:val="00AE594F"/>
    <w:rsid w:val="00AF3EB9"/>
    <w:rsid w:val="00B04934"/>
    <w:rsid w:val="00B10421"/>
    <w:rsid w:val="00B259CC"/>
    <w:rsid w:val="00B47E7B"/>
    <w:rsid w:val="00B56551"/>
    <w:rsid w:val="00B6578F"/>
    <w:rsid w:val="00B97ADA"/>
    <w:rsid w:val="00BA60FA"/>
    <w:rsid w:val="00BA66F3"/>
    <w:rsid w:val="00BB39F5"/>
    <w:rsid w:val="00BB45AB"/>
    <w:rsid w:val="00BC67B2"/>
    <w:rsid w:val="00BE0AD2"/>
    <w:rsid w:val="00BE44AA"/>
    <w:rsid w:val="00C04545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57C05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76DCB"/>
    <w:rsid w:val="00F8152F"/>
    <w:rsid w:val="00F81956"/>
    <w:rsid w:val="00F8295A"/>
    <w:rsid w:val="00F92FB3"/>
    <w:rsid w:val="00F941CC"/>
    <w:rsid w:val="00F950D1"/>
    <w:rsid w:val="00F96B9F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61</cp:revision>
  <cp:lastPrinted>2025-04-15T10:31:00Z</cp:lastPrinted>
  <dcterms:created xsi:type="dcterms:W3CDTF">2023-02-09T15:07:00Z</dcterms:created>
  <dcterms:modified xsi:type="dcterms:W3CDTF">2025-04-15T10:32:00Z</dcterms:modified>
</cp:coreProperties>
</file>